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8EA99" w14:textId="77777777" w:rsidR="00D36275" w:rsidRPr="00D36275" w:rsidRDefault="00D36275" w:rsidP="00D36275"/>
    <w:p w14:paraId="39BCBB8F" w14:textId="078C4A88" w:rsidR="00D36275" w:rsidRPr="00D36275" w:rsidRDefault="00D36275" w:rsidP="00D36275">
      <w:pPr>
        <w:jc w:val="center"/>
      </w:pPr>
      <w:r w:rsidRPr="00D36275">
        <w:rPr>
          <w:b/>
          <w:bCs/>
        </w:rPr>
        <w:t>DICHIARAZIONE SOSTITUTIVA Legge 104/92</w:t>
      </w:r>
    </w:p>
    <w:p w14:paraId="18743DD6" w14:textId="2C13EF04" w:rsidR="00D36275" w:rsidRPr="00D36275" w:rsidRDefault="00D36275" w:rsidP="00D36275">
      <w:pPr>
        <w:jc w:val="center"/>
      </w:pPr>
      <w:r w:rsidRPr="00D36275">
        <w:rPr>
          <w:b/>
          <w:bCs/>
        </w:rPr>
        <w:t>(artt. 46 e 47 D.P.R. 28 dicembre 2000, n. 445)</w:t>
      </w:r>
    </w:p>
    <w:p w14:paraId="24A336F1" w14:textId="77777777" w:rsidR="00D36275" w:rsidRDefault="00D36275" w:rsidP="00D36275">
      <w:pPr>
        <w:jc w:val="both"/>
      </w:pPr>
    </w:p>
    <w:p w14:paraId="3E74E8E6" w14:textId="123C0BF3" w:rsidR="00D36275" w:rsidRPr="00D36275" w:rsidRDefault="00D36275" w:rsidP="00D36275">
      <w:pPr>
        <w:jc w:val="both"/>
      </w:pPr>
      <w:r w:rsidRPr="00D36275">
        <w:t>Il/La sottoscritto/a ……</w:t>
      </w:r>
      <w:proofErr w:type="gramStart"/>
      <w:r w:rsidRPr="00D36275">
        <w:t>…….</w:t>
      </w:r>
      <w:proofErr w:type="gramEnd"/>
      <w:r w:rsidRPr="00D36275">
        <w:t xml:space="preserve">.…,……………………………………………………………., nato/a………………………………………… …………………..……(Prov. ……..) il …./…./……. </w:t>
      </w:r>
      <w:proofErr w:type="gramStart"/>
      <w:r w:rsidRPr="00D36275">
        <w:t>C.F:…</w:t>
      </w:r>
      <w:proofErr w:type="gramEnd"/>
      <w:r w:rsidRPr="00D36275">
        <w:t>………………………………., e residente nel comune di ………. ……………………………… (</w:t>
      </w:r>
      <w:proofErr w:type="spellStart"/>
      <w:r w:rsidRPr="00D36275">
        <w:t>Prov</w:t>
      </w:r>
      <w:proofErr w:type="spellEnd"/>
      <w:proofErr w:type="gramStart"/>
      <w:r w:rsidRPr="00D36275">
        <w:t>…….</w:t>
      </w:r>
      <w:proofErr w:type="gramEnd"/>
      <w:r w:rsidRPr="00D36275">
        <w:t>) in Via ………………………………… ………………………………………………………….</w:t>
      </w:r>
    </w:p>
    <w:p w14:paraId="26179533" w14:textId="77777777" w:rsidR="00D36275" w:rsidRPr="00D36275" w:rsidRDefault="00D36275" w:rsidP="00D36275">
      <w:pPr>
        <w:jc w:val="both"/>
      </w:pPr>
      <w:r w:rsidRPr="00D36275">
        <w:t xml:space="preserve">consapevole delle sanzioni penali previste per le dichiarazioni mendaci e falso in atti ai sensi del Codice penale e delle leggi speciali in materia, richiamate dall’art. 76 del D.P.R. 445/2000, al fine di fruire dei benefici di cui agli artt. 21 e 33 commi 5, 6 e 7 della legge 5 febbraio 1992, n. 104: </w:t>
      </w:r>
    </w:p>
    <w:p w14:paraId="71C3909A" w14:textId="247F8C96" w:rsidR="00D36275" w:rsidRPr="00D36275" w:rsidRDefault="00D36275" w:rsidP="00D36275">
      <w:pPr>
        <w:jc w:val="center"/>
      </w:pPr>
      <w:r w:rsidRPr="00D36275">
        <w:rPr>
          <w:b/>
          <w:bCs/>
        </w:rPr>
        <w:t>DICHIARA</w:t>
      </w:r>
    </w:p>
    <w:p w14:paraId="768F644B" w14:textId="77777777" w:rsidR="00D36275" w:rsidRPr="00D36275" w:rsidRDefault="00D36275" w:rsidP="00D36275">
      <w:pPr>
        <w:jc w:val="both"/>
      </w:pPr>
      <w:r w:rsidRPr="00D36275">
        <w:t xml:space="preserve">sotto la propria responsabilità, di fruire dei seguenti benefici di cui alla legge 104/92: </w:t>
      </w:r>
    </w:p>
    <w:p w14:paraId="7607974A" w14:textId="2B8FD3CC" w:rsidR="00D36275" w:rsidRPr="00D36275" w:rsidRDefault="00D36275" w:rsidP="00D36275">
      <w:pPr>
        <w:pStyle w:val="Paragrafoelenco"/>
        <w:numPr>
          <w:ilvl w:val="0"/>
          <w:numId w:val="2"/>
        </w:numPr>
        <w:jc w:val="both"/>
      </w:pPr>
      <w:r w:rsidRPr="00D36275">
        <w:t>di fruire della precedenza di cui all'art. 21 della L.104/92, in quanto in possesso di certificazione che attesta una propria condizione di disabilità ai sensi dell'art. 3 della Legge n. 104/92 oltre che un'invalidità superiore ai 2/3 per il comune di …………………………</w:t>
      </w:r>
      <w:proofErr w:type="gramStart"/>
      <w:r w:rsidRPr="00D36275">
        <w:t>…….</w:t>
      </w:r>
      <w:proofErr w:type="gramEnd"/>
      <w:r w:rsidRPr="00D36275">
        <w:t xml:space="preserve">. in cui risiede; </w:t>
      </w:r>
    </w:p>
    <w:p w14:paraId="1C43F070" w14:textId="7A6471D9" w:rsidR="00D36275" w:rsidRPr="00D36275" w:rsidRDefault="00D36275" w:rsidP="00D36275">
      <w:pPr>
        <w:pStyle w:val="Paragrafoelenco"/>
        <w:numPr>
          <w:ilvl w:val="0"/>
          <w:numId w:val="2"/>
        </w:numPr>
        <w:jc w:val="both"/>
      </w:pPr>
      <w:r w:rsidRPr="00D36275">
        <w:t>di fruire della precedenza di cui all'art. 33, comma 6, della L. 104/92, in quanto in possesso di certificazione che attesta una propria condizione di disabilità con connotazione di gravità, ai sensi dell'art. 3, comma 3, della Legge n. 104/92 per il comune di …………………………</w:t>
      </w:r>
      <w:proofErr w:type="gramStart"/>
      <w:r w:rsidRPr="00D36275">
        <w:t>…….</w:t>
      </w:r>
      <w:proofErr w:type="gramEnd"/>
      <w:r w:rsidRPr="00D36275">
        <w:t xml:space="preserve">. in cui risiede; </w:t>
      </w:r>
    </w:p>
    <w:p w14:paraId="756BCA95" w14:textId="208D6307" w:rsidR="00D36275" w:rsidRPr="00D36275" w:rsidRDefault="00D36275" w:rsidP="00D36275">
      <w:pPr>
        <w:pStyle w:val="Paragrafoelenco"/>
        <w:numPr>
          <w:ilvl w:val="0"/>
          <w:numId w:val="2"/>
        </w:numPr>
        <w:jc w:val="both"/>
      </w:pPr>
      <w:r w:rsidRPr="00D36275">
        <w:t xml:space="preserve">di fruire della precedenza di cui all'art. 33, commi 5 e 7 L. 104/92 con connotazione di gravità, ai sensi dell'art. 3, comma 3, della Legge n. 104/92, e di prestare assistenza in qualità di Genitore, Fratello/Sorella a: </w:t>
      </w:r>
      <w:r w:rsidRPr="00D36275">
        <w:rPr>
          <w:b/>
          <w:bCs/>
        </w:rPr>
        <w:t xml:space="preserve">figlio/a fratello/sorella </w:t>
      </w:r>
    </w:p>
    <w:p w14:paraId="2E7BAB76" w14:textId="77777777" w:rsidR="00D36275" w:rsidRPr="00D36275" w:rsidRDefault="00D36275" w:rsidP="00D36275">
      <w:pPr>
        <w:jc w:val="both"/>
      </w:pPr>
      <w:r w:rsidRPr="00D36275">
        <w:t>Cognome…………</w:t>
      </w:r>
      <w:proofErr w:type="gramStart"/>
      <w:r w:rsidRPr="00D36275">
        <w:t>…….</w:t>
      </w:r>
      <w:proofErr w:type="gramEnd"/>
      <w:r w:rsidRPr="00D36275">
        <w:t>. Nome…………………</w:t>
      </w:r>
      <w:proofErr w:type="gramStart"/>
      <w:r w:rsidRPr="00D36275">
        <w:t>…….</w:t>
      </w:r>
      <w:proofErr w:type="gramEnd"/>
      <w:r w:rsidRPr="00D36275">
        <w:t>. nato a………………………………………</w:t>
      </w:r>
      <w:proofErr w:type="gramStart"/>
      <w:r w:rsidRPr="00D36275">
        <w:t>…….</w:t>
      </w:r>
      <w:proofErr w:type="gramEnd"/>
      <w:r w:rsidRPr="00D36275">
        <w:t xml:space="preserve">. </w:t>
      </w:r>
      <w:proofErr w:type="spellStart"/>
      <w:r w:rsidRPr="00D36275">
        <w:t>prov</w:t>
      </w:r>
      <w:proofErr w:type="spellEnd"/>
      <w:r w:rsidRPr="00D36275">
        <w:t>……………………... il ………………………… residente a…………………</w:t>
      </w:r>
      <w:proofErr w:type="gramStart"/>
      <w:r w:rsidRPr="00D36275">
        <w:t>…….</w:t>
      </w:r>
      <w:proofErr w:type="spellStart"/>
      <w:proofErr w:type="gramEnd"/>
      <w:r w:rsidRPr="00D36275">
        <w:t>prov</w:t>
      </w:r>
      <w:proofErr w:type="spellEnd"/>
      <w:r w:rsidRPr="00D36275">
        <w:t>………………. Via………………………………………………</w:t>
      </w:r>
      <w:proofErr w:type="gramStart"/>
      <w:r w:rsidRPr="00D36275">
        <w:t>…….</w:t>
      </w:r>
      <w:proofErr w:type="gramEnd"/>
      <w:r w:rsidRPr="00D36275">
        <w:t xml:space="preserve">.; </w:t>
      </w:r>
    </w:p>
    <w:p w14:paraId="596D9ABE" w14:textId="7C00B87F" w:rsidR="00D36275" w:rsidRPr="00D36275" w:rsidRDefault="00D36275" w:rsidP="00D36275">
      <w:pPr>
        <w:pStyle w:val="Paragrafoelenco"/>
        <w:numPr>
          <w:ilvl w:val="0"/>
          <w:numId w:val="3"/>
        </w:numPr>
        <w:jc w:val="both"/>
      </w:pPr>
      <w:r w:rsidRPr="00D36275">
        <w:t xml:space="preserve">di fruire della precedenza di cui all'art. 33, commi 5 e 7 L. 104/92 con connotazione di gravità, ai sensi dell'art. 3, comma 3, della Legge n. 104/92, e di prestare assistenza in qualità di Coniuge o Figlio/a a: </w:t>
      </w:r>
      <w:r w:rsidRPr="00D36275">
        <w:rPr>
          <w:b/>
          <w:bCs/>
        </w:rPr>
        <w:t xml:space="preserve">Coniuge/genitore </w:t>
      </w:r>
    </w:p>
    <w:p w14:paraId="25334BE8" w14:textId="77777777" w:rsidR="00D36275" w:rsidRPr="00D36275" w:rsidRDefault="00D36275" w:rsidP="00D36275">
      <w:pPr>
        <w:jc w:val="both"/>
      </w:pPr>
      <w:r w:rsidRPr="00D36275">
        <w:t>Cognome…………</w:t>
      </w:r>
      <w:proofErr w:type="gramStart"/>
      <w:r w:rsidRPr="00D36275">
        <w:t>…….</w:t>
      </w:r>
      <w:proofErr w:type="gramEnd"/>
      <w:r w:rsidRPr="00D36275">
        <w:t>. Nome…………………</w:t>
      </w:r>
      <w:proofErr w:type="gramStart"/>
      <w:r w:rsidRPr="00D36275">
        <w:t>…….</w:t>
      </w:r>
      <w:proofErr w:type="gramEnd"/>
      <w:r w:rsidRPr="00D36275">
        <w:t>. nato a………………………………………</w:t>
      </w:r>
      <w:proofErr w:type="gramStart"/>
      <w:r w:rsidRPr="00D36275">
        <w:t>…….</w:t>
      </w:r>
      <w:proofErr w:type="gramEnd"/>
      <w:r w:rsidRPr="00D36275">
        <w:t xml:space="preserve">. </w:t>
      </w:r>
      <w:proofErr w:type="spellStart"/>
      <w:r w:rsidRPr="00D36275">
        <w:t>prov</w:t>
      </w:r>
      <w:proofErr w:type="spellEnd"/>
      <w:r w:rsidRPr="00D36275">
        <w:t>……………………... il ………………………… residente a…………………</w:t>
      </w:r>
      <w:proofErr w:type="gramStart"/>
      <w:r w:rsidRPr="00D36275">
        <w:t>…….</w:t>
      </w:r>
      <w:proofErr w:type="spellStart"/>
      <w:proofErr w:type="gramEnd"/>
      <w:r w:rsidRPr="00D36275">
        <w:t>prov</w:t>
      </w:r>
      <w:proofErr w:type="spellEnd"/>
      <w:r w:rsidRPr="00D36275">
        <w:t>………………. Via………………………………………………</w:t>
      </w:r>
      <w:proofErr w:type="gramStart"/>
      <w:r w:rsidRPr="00D36275">
        <w:t>…….</w:t>
      </w:r>
      <w:proofErr w:type="gramEnd"/>
      <w:r w:rsidRPr="00D36275">
        <w:t xml:space="preserve">., </w:t>
      </w:r>
    </w:p>
    <w:p w14:paraId="3BF3B70F" w14:textId="77777777" w:rsidR="00D36275" w:rsidRPr="00D36275" w:rsidRDefault="00D36275" w:rsidP="00D36275">
      <w:pPr>
        <w:jc w:val="both"/>
      </w:pPr>
      <w:r w:rsidRPr="00D36275">
        <w:t xml:space="preserve">Dichiara inoltre </w:t>
      </w:r>
    </w:p>
    <w:p w14:paraId="0FC281A2" w14:textId="01196FAC" w:rsidR="00D36275" w:rsidRPr="00D36275" w:rsidRDefault="00D36275" w:rsidP="00D36275">
      <w:pPr>
        <w:pStyle w:val="Paragrafoelenco"/>
        <w:numPr>
          <w:ilvl w:val="0"/>
          <w:numId w:val="3"/>
        </w:numPr>
        <w:jc w:val="both"/>
      </w:pPr>
      <w:r w:rsidRPr="00D36275">
        <w:lastRenderedPageBreak/>
        <w:t xml:space="preserve">(obbligatoria) in caso di assistenza a disabile in situazione di gravità, che l'assistito non è ricoverato/a </w:t>
      </w:r>
      <w:proofErr w:type="spellStart"/>
      <w:r w:rsidRPr="00D36275">
        <w:t>a</w:t>
      </w:r>
      <w:proofErr w:type="spellEnd"/>
      <w:r w:rsidRPr="00D36275">
        <w:t xml:space="preserve"> tempo pieno presso istituti di cura, che necessita di assistenza continuativa e che il sottoscritto/a fruisce dei permessi di cui all'articolo 33, comma 3, della legge 5 febbraio 1992, n. 104; </w:t>
      </w:r>
    </w:p>
    <w:p w14:paraId="33F3ECC2" w14:textId="545D9DB3" w:rsidR="00D36275" w:rsidRPr="00D36275" w:rsidRDefault="00D36275" w:rsidP="00D36275">
      <w:pPr>
        <w:pStyle w:val="Paragrafoelenco"/>
        <w:numPr>
          <w:ilvl w:val="0"/>
          <w:numId w:val="3"/>
        </w:numPr>
        <w:jc w:val="both"/>
      </w:pPr>
      <w:r w:rsidRPr="00D36275">
        <w:t xml:space="preserve">(obbligatoria) in caso di assistenza a genitore disabile in situazione di gravità, che il coniuge del disabile è impossibilitato a prestare assistenza per le seguenti condizioni oggettive (deve essere documentata con certificazione medica l'impossibilità dell'assistenza da parte del coniuge di cui andranno specificate le generalità, in caso di impossibilità dell'assistenza per motivi di salute), che necessita di assistenza continuativa e che il sottoscritto/a fruisce dei permessi di cui all'articolo 33, comma 3, della legge 5 febbraio 1992, n. 104; </w:t>
      </w:r>
    </w:p>
    <w:p w14:paraId="2FCE9E34" w14:textId="7B96123C" w:rsidR="00D36275" w:rsidRPr="00D36275" w:rsidRDefault="00D36275" w:rsidP="00D36275">
      <w:pPr>
        <w:pStyle w:val="Paragrafoelenco"/>
        <w:numPr>
          <w:ilvl w:val="0"/>
          <w:numId w:val="1"/>
        </w:numPr>
        <w:ind w:left="709" w:hanging="709"/>
        <w:jc w:val="both"/>
      </w:pPr>
      <w:r w:rsidRPr="00D36275">
        <w:t xml:space="preserve">(facoltativa) di essere figlio/a unico/a e che il sottoscritto/a fruisce dei permessi di cui all'articolo 33, comma 3, della legge 5 febbraio 1992, n. 104; </w:t>
      </w:r>
    </w:p>
    <w:p w14:paraId="31A87013" w14:textId="77777777" w:rsidR="00D36275" w:rsidRDefault="00D36275" w:rsidP="00D36275">
      <w:pPr>
        <w:jc w:val="both"/>
      </w:pPr>
    </w:p>
    <w:p w14:paraId="1992BD17" w14:textId="3B8D2A9C" w:rsidR="00D36275" w:rsidRPr="00D36275" w:rsidRDefault="00D36275" w:rsidP="00D36275">
      <w:pPr>
        <w:jc w:val="both"/>
      </w:pPr>
      <w:r w:rsidRPr="00D36275">
        <w:t xml:space="preserve">Data________________ </w:t>
      </w:r>
    </w:p>
    <w:p w14:paraId="2D6CDB7F" w14:textId="77777777" w:rsidR="00D36275" w:rsidRPr="00D36275" w:rsidRDefault="00D36275" w:rsidP="00D36275">
      <w:pPr>
        <w:jc w:val="both"/>
      </w:pPr>
      <w:r w:rsidRPr="00D36275">
        <w:t xml:space="preserve">IL DICHIARANTE </w:t>
      </w:r>
    </w:p>
    <w:p w14:paraId="442D7433" w14:textId="77777777" w:rsidR="00D36275" w:rsidRPr="00D36275" w:rsidRDefault="00D36275" w:rsidP="00D36275">
      <w:pPr>
        <w:jc w:val="both"/>
      </w:pPr>
      <w:r w:rsidRPr="00D36275">
        <w:t xml:space="preserve">__________________________ </w:t>
      </w:r>
    </w:p>
    <w:p w14:paraId="2FECB1A6" w14:textId="1ECF92EF" w:rsidR="00D36275" w:rsidRPr="00D36275" w:rsidRDefault="00D36275" w:rsidP="00D36275">
      <w:pPr>
        <w:jc w:val="both"/>
      </w:pPr>
      <w:r w:rsidRPr="00D36275">
        <w:t>(Allegare documentazione attestante la precedenza)</w:t>
      </w:r>
    </w:p>
    <w:sectPr w:rsidR="00D36275" w:rsidRPr="00D362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B0DA8"/>
    <w:multiLevelType w:val="hybridMultilevel"/>
    <w:tmpl w:val="3E9EC120"/>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723F24FF"/>
    <w:multiLevelType w:val="hybridMultilevel"/>
    <w:tmpl w:val="217860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72936E5"/>
    <w:multiLevelType w:val="hybridMultilevel"/>
    <w:tmpl w:val="A18618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1558039">
    <w:abstractNumId w:val="0"/>
  </w:num>
  <w:num w:numId="2" w16cid:durableId="1593587378">
    <w:abstractNumId w:val="2"/>
  </w:num>
  <w:num w:numId="3" w16cid:durableId="105115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75"/>
    <w:rsid w:val="00D36275"/>
    <w:rsid w:val="00E24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8476"/>
  <w15:chartTrackingRefBased/>
  <w15:docId w15:val="{EF74F52C-8256-4391-A30A-05C73A04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36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36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362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362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362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362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362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362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362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362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362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362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362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362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362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362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362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362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36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362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362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362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362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36275"/>
    <w:rPr>
      <w:i/>
      <w:iCs/>
      <w:color w:val="404040" w:themeColor="text1" w:themeTint="BF"/>
    </w:rPr>
  </w:style>
  <w:style w:type="paragraph" w:styleId="Paragrafoelenco">
    <w:name w:val="List Paragraph"/>
    <w:basedOn w:val="Normale"/>
    <w:uiPriority w:val="34"/>
    <w:qFormat/>
    <w:rsid w:val="00D36275"/>
    <w:pPr>
      <w:ind w:left="720"/>
      <w:contextualSpacing/>
    </w:pPr>
  </w:style>
  <w:style w:type="character" w:styleId="Enfasiintensa">
    <w:name w:val="Intense Emphasis"/>
    <w:basedOn w:val="Carpredefinitoparagrafo"/>
    <w:uiPriority w:val="21"/>
    <w:qFormat/>
    <w:rsid w:val="00D36275"/>
    <w:rPr>
      <w:i/>
      <w:iCs/>
      <w:color w:val="0F4761" w:themeColor="accent1" w:themeShade="BF"/>
    </w:rPr>
  </w:style>
  <w:style w:type="paragraph" w:styleId="Citazioneintensa">
    <w:name w:val="Intense Quote"/>
    <w:basedOn w:val="Normale"/>
    <w:next w:val="Normale"/>
    <w:link w:val="CitazioneintensaCarattere"/>
    <w:uiPriority w:val="30"/>
    <w:qFormat/>
    <w:rsid w:val="00D36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36275"/>
    <w:rPr>
      <w:i/>
      <w:iCs/>
      <w:color w:val="0F4761" w:themeColor="accent1" w:themeShade="BF"/>
    </w:rPr>
  </w:style>
  <w:style w:type="character" w:styleId="Riferimentointenso">
    <w:name w:val="Intense Reference"/>
    <w:basedOn w:val="Carpredefinitoparagrafo"/>
    <w:uiPriority w:val="32"/>
    <w:qFormat/>
    <w:rsid w:val="00D36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Nappa Mirella</dc:creator>
  <cp:keywords/>
  <dc:description/>
  <cp:lastModifiedBy>Nappa Mirella</cp:lastModifiedBy>
  <cp:revision>1</cp:revision>
  <dcterms:created xsi:type="dcterms:W3CDTF">2024-09-05T03:51:00Z</dcterms:created>
  <dcterms:modified xsi:type="dcterms:W3CDTF">2024-09-05T03:54:00Z</dcterms:modified>
</cp:coreProperties>
</file>